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D4EF" w14:textId="6D32ACBF" w:rsidR="00262808" w:rsidRDefault="00262808" w:rsidP="007A0DF8">
      <w:pPr>
        <w:pStyle w:val="Default"/>
        <w:ind w:left="439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Типовая Форма </w:t>
      </w:r>
    </w:p>
    <w:p w14:paraId="1C966BA6" w14:textId="7EBB1E56" w:rsidR="00262808" w:rsidRDefault="00262808" w:rsidP="007A0DF8">
      <w:pPr>
        <w:ind w:left="4395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(Утверждена Приказом </w:t>
      </w:r>
      <w:r w:rsidR="007A0DF8" w:rsidRPr="007A0DF8">
        <w:rPr>
          <w:i/>
          <w:iCs/>
          <w:sz w:val="20"/>
          <w:szCs w:val="20"/>
        </w:rPr>
        <w:t>некоммерческой организации «Фонд развития промышленности Орловской области» от 20 мая 2022 года № 6</w:t>
      </w:r>
      <w:r>
        <w:rPr>
          <w:i/>
          <w:iCs/>
          <w:sz w:val="20"/>
          <w:szCs w:val="20"/>
        </w:rPr>
        <w:t xml:space="preserve">) </w:t>
      </w:r>
    </w:p>
    <w:p w14:paraId="51AC84FD" w14:textId="77777777" w:rsidR="002646E8" w:rsidRDefault="002646E8" w:rsidP="00262808">
      <w:pPr>
        <w:pStyle w:val="Default"/>
        <w:jc w:val="center"/>
        <w:rPr>
          <w:b/>
          <w:bCs/>
          <w:sz w:val="23"/>
          <w:szCs w:val="23"/>
        </w:rPr>
      </w:pPr>
    </w:p>
    <w:p w14:paraId="0C72C3EA" w14:textId="77777777" w:rsidR="00F27C54" w:rsidRDefault="00F27C54" w:rsidP="00262808">
      <w:pPr>
        <w:pStyle w:val="Default"/>
        <w:jc w:val="center"/>
        <w:rPr>
          <w:b/>
          <w:bCs/>
          <w:sz w:val="23"/>
          <w:szCs w:val="23"/>
        </w:rPr>
      </w:pPr>
    </w:p>
    <w:p w14:paraId="29D295CA" w14:textId="77777777" w:rsidR="00F27C54" w:rsidRPr="00F27C54" w:rsidRDefault="00F27C54" w:rsidP="00262808">
      <w:pPr>
        <w:pStyle w:val="Default"/>
        <w:jc w:val="center"/>
        <w:rPr>
          <w:b/>
          <w:bCs/>
        </w:rPr>
      </w:pPr>
    </w:p>
    <w:p w14:paraId="6276B4E6" w14:textId="77777777" w:rsidR="00262808" w:rsidRPr="00F27C54" w:rsidRDefault="00262808" w:rsidP="00262808">
      <w:pPr>
        <w:pStyle w:val="Default"/>
        <w:jc w:val="center"/>
      </w:pPr>
      <w:r w:rsidRPr="00F27C54">
        <w:rPr>
          <w:b/>
          <w:bCs/>
        </w:rPr>
        <w:t>ЗАЯВКА</w:t>
      </w:r>
    </w:p>
    <w:p w14:paraId="7F06D755" w14:textId="77777777" w:rsidR="00367BA2" w:rsidRPr="00F27C54" w:rsidRDefault="00367BA2" w:rsidP="00367BA2">
      <w:pPr>
        <w:widowControl w:val="0"/>
        <w:suppressAutoHyphens w:val="0"/>
        <w:jc w:val="center"/>
        <w:rPr>
          <w:color w:val="000000"/>
          <w:lang w:eastAsia="ru-RU"/>
        </w:rPr>
      </w:pPr>
      <w:r w:rsidRPr="00F27C54">
        <w:rPr>
          <w:color w:val="000000"/>
          <w:lang w:eastAsia="ru-RU"/>
        </w:rPr>
        <w:t>о предоставлении финансовой поддержки в форме гранта для компенсации части затрат на уплату процентов по кредитам, полученным в российских кредитных организациях в целях пополнения оборотных средств</w:t>
      </w:r>
    </w:p>
    <w:p w14:paraId="447FDAC7" w14:textId="77777777" w:rsidR="00262808" w:rsidRPr="00F27C54" w:rsidRDefault="00262808" w:rsidP="00262808">
      <w:pPr>
        <w:pStyle w:val="Default"/>
        <w:jc w:val="center"/>
      </w:pPr>
    </w:p>
    <w:p w14:paraId="77F8EAB8" w14:textId="4539D4B8" w:rsidR="00262808" w:rsidRPr="00F27C54" w:rsidRDefault="00262808" w:rsidP="00262808">
      <w:pPr>
        <w:pStyle w:val="Default"/>
      </w:pPr>
      <w:r w:rsidRPr="00F27C54">
        <w:t>______________________________________________________</w:t>
      </w:r>
      <w:r w:rsidR="00F27C54">
        <w:t>__________________________</w:t>
      </w:r>
    </w:p>
    <w:p w14:paraId="23517A4C" w14:textId="56A275DA" w:rsidR="00262808" w:rsidRPr="00F27C54" w:rsidRDefault="00262808" w:rsidP="00262808">
      <w:pPr>
        <w:pStyle w:val="Default"/>
      </w:pPr>
      <w:r w:rsidRPr="00F27C54">
        <w:t>____________________________________________________</w:t>
      </w:r>
      <w:r w:rsidR="002646E8" w:rsidRPr="00F27C54">
        <w:t>____________________________</w:t>
      </w:r>
    </w:p>
    <w:p w14:paraId="07CD8D5B" w14:textId="48B59598" w:rsidR="00262808" w:rsidRPr="00F27C54" w:rsidRDefault="00262808" w:rsidP="00367BA2">
      <w:pPr>
        <w:pStyle w:val="Default"/>
        <w:jc w:val="center"/>
      </w:pPr>
      <w:r w:rsidRPr="00F27C54">
        <w:rPr>
          <w:i/>
          <w:iCs/>
        </w:rPr>
        <w:t>(наименование Заявителя</w:t>
      </w:r>
      <w:r w:rsidR="0009223D">
        <w:rPr>
          <w:i/>
          <w:iCs/>
        </w:rPr>
        <w:t>, ИНН, КПП</w:t>
      </w:r>
      <w:r w:rsidRPr="00F27C54">
        <w:rPr>
          <w:i/>
          <w:iCs/>
        </w:rPr>
        <w:t>)</w:t>
      </w:r>
    </w:p>
    <w:p w14:paraId="73B48411" w14:textId="7E8DF804" w:rsidR="00262808" w:rsidRPr="00F27C54" w:rsidRDefault="00262808" w:rsidP="00E8362D">
      <w:pPr>
        <w:pStyle w:val="Default"/>
        <w:jc w:val="both"/>
      </w:pPr>
      <w:r w:rsidRPr="00F27C54">
        <w:t>(далее – «Заявитель») в соответствии Постановлением Правительства Российской Федерации № 686 от 18 апреля 2022 года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</w:t>
      </w:r>
      <w:r w:rsidR="007A0DF8" w:rsidRPr="00F27C54">
        <w:t xml:space="preserve"> </w:t>
      </w:r>
      <w:r w:rsidR="0076234E" w:rsidRPr="00F27C54">
        <w:t>(далее</w:t>
      </w:r>
      <w:r w:rsidR="007A0DF8" w:rsidRPr="00F27C54">
        <w:t xml:space="preserve"> </w:t>
      </w:r>
      <w:r w:rsidR="0076234E" w:rsidRPr="00F27C54">
        <w:t>- Постановление)</w:t>
      </w:r>
      <w:r w:rsidRPr="00F27C54">
        <w:t xml:space="preserve">, </w:t>
      </w:r>
      <w:r w:rsidR="00E8362D" w:rsidRPr="00F27C54">
        <w:t>требованиям стандарта некоммерческой организации «Фонд развития промышленности Орловской области» № СФРПОО-09 «Условия и порядок предоставления финансовой поддержки субъектам деятельности в сфере промышленности в виде грантов по программе «Гранты ФРП»</w:t>
      </w:r>
      <w:r w:rsidRPr="00F27C54">
        <w:t xml:space="preserve">, </w:t>
      </w:r>
    </w:p>
    <w:p w14:paraId="42462EDA" w14:textId="74D8CAC9" w:rsidR="00262808" w:rsidRPr="00F27C54" w:rsidRDefault="00262808" w:rsidP="00C86673">
      <w:pPr>
        <w:pStyle w:val="Default"/>
        <w:jc w:val="both"/>
      </w:pPr>
      <w:r w:rsidRPr="00F27C54">
        <w:rPr>
          <w:b/>
          <w:bCs/>
        </w:rPr>
        <w:t>проси</w:t>
      </w:r>
      <w:r w:rsidR="000805E8" w:rsidRPr="00F27C54">
        <w:rPr>
          <w:b/>
          <w:bCs/>
        </w:rPr>
        <w:t>м</w:t>
      </w:r>
      <w:r w:rsidRPr="00F27C54">
        <w:rPr>
          <w:b/>
          <w:bCs/>
        </w:rPr>
        <w:t xml:space="preserve"> предоставить</w:t>
      </w:r>
      <w:r w:rsidR="006D64C4" w:rsidRPr="00F27C54">
        <w:rPr>
          <w:b/>
          <w:bCs/>
        </w:rPr>
        <w:t xml:space="preserve"> финансовую поддержку в виде</w:t>
      </w:r>
      <w:r w:rsidRPr="00F27C54">
        <w:rPr>
          <w:b/>
          <w:bCs/>
        </w:rPr>
        <w:t xml:space="preserve"> Грант</w:t>
      </w:r>
      <w:r w:rsidR="006D64C4" w:rsidRPr="00F27C54">
        <w:rPr>
          <w:b/>
          <w:bCs/>
        </w:rPr>
        <w:t xml:space="preserve">а </w:t>
      </w:r>
      <w:r w:rsidR="000805E8" w:rsidRPr="00F27C54">
        <w:rPr>
          <w:b/>
          <w:bCs/>
        </w:rPr>
        <w:t>на</w:t>
      </w:r>
      <w:r w:rsidR="006D64C4" w:rsidRPr="00F27C54">
        <w:rPr>
          <w:b/>
          <w:bCs/>
        </w:rPr>
        <w:t xml:space="preserve"> компенсаци</w:t>
      </w:r>
      <w:r w:rsidR="000805E8" w:rsidRPr="00F27C54">
        <w:rPr>
          <w:b/>
          <w:bCs/>
        </w:rPr>
        <w:t>ю</w:t>
      </w:r>
      <w:r w:rsidR="006D64C4" w:rsidRPr="00F27C54">
        <w:rPr>
          <w:b/>
          <w:bCs/>
        </w:rPr>
        <w:t xml:space="preserve"> части затрат</w:t>
      </w:r>
      <w:r w:rsidR="00C86673" w:rsidRPr="00F27C54">
        <w:rPr>
          <w:b/>
          <w:bCs/>
        </w:rPr>
        <w:t xml:space="preserve"> </w:t>
      </w:r>
      <w:r w:rsidR="00C86673" w:rsidRPr="00F27C54">
        <w:t>по</w:t>
      </w:r>
      <w:r w:rsidRPr="00F27C54">
        <w:t xml:space="preserve"> фактически уплаченны</w:t>
      </w:r>
      <w:r w:rsidR="00C86673" w:rsidRPr="00F27C54">
        <w:t>м</w:t>
      </w:r>
      <w:r w:rsidRPr="00F27C54">
        <w:t xml:space="preserve"> процент</w:t>
      </w:r>
      <w:r w:rsidR="00C86673" w:rsidRPr="00F27C54">
        <w:t>ам</w:t>
      </w:r>
      <w:r w:rsidRPr="00F27C54">
        <w:t xml:space="preserve"> по кредитному договору (и/или дополнительному соглашению к кредитному договору) об открытии кредитной линии от «___» __________ 2022 года</w:t>
      </w:r>
      <w:r w:rsidR="00C86673" w:rsidRPr="00F27C54">
        <w:t xml:space="preserve"> №_____________________</w:t>
      </w:r>
      <w:r w:rsidRPr="00F27C54">
        <w:t>, заключенному с Банком __________________________________ в целях пополнения оборотных средств</w:t>
      </w:r>
      <w:r w:rsidR="00A85943" w:rsidRPr="00F27C54">
        <w:t xml:space="preserve"> </w:t>
      </w:r>
      <w:r w:rsidR="00A85943" w:rsidRPr="00F27C54">
        <w:rPr>
          <w:i/>
          <w:iCs/>
        </w:rPr>
        <w:t>(далее – Кредитный договор)</w:t>
      </w:r>
      <w:r w:rsidR="00542AA4" w:rsidRPr="00F27C54">
        <w:t xml:space="preserve"> за период с «____» ________ 2022 года по «___» _________ 2022 года</w:t>
      </w:r>
      <w:r w:rsidRPr="00F27C54">
        <w:rPr>
          <w:i/>
          <w:iCs/>
        </w:rPr>
        <w:t xml:space="preserve">. </w:t>
      </w:r>
    </w:p>
    <w:p w14:paraId="1980303F" w14:textId="77777777" w:rsidR="00262808" w:rsidRPr="00F27C54" w:rsidRDefault="00262808" w:rsidP="00262808">
      <w:pPr>
        <w:pStyle w:val="Default"/>
      </w:pPr>
      <w:r w:rsidRPr="00F27C54">
        <w:rPr>
          <w:b/>
          <w:bCs/>
        </w:rPr>
        <w:t xml:space="preserve">Сведения о Заявителе: </w:t>
      </w:r>
    </w:p>
    <w:p w14:paraId="3833FBAF" w14:textId="60C0C232" w:rsidR="00262808" w:rsidRPr="00F27C54" w:rsidRDefault="00262808" w:rsidP="00A85943">
      <w:pPr>
        <w:pStyle w:val="Default"/>
        <w:jc w:val="both"/>
      </w:pPr>
      <w:r w:rsidRPr="00F27C54">
        <w:t>а) Заявитель осуществляет деятельность в отрасли, относящейся к разделу "Обрабатывающие производства" Общероссийского классификатора видов экономической деятельности (за исключением классов 10, 11, 12, 18, 19, групп 20.53, 24.46, подгруппы 20.14.1</w:t>
      </w:r>
      <w:r w:rsidR="0022737F">
        <w:t>, 20.59.2, 20.59.6</w:t>
      </w:r>
      <w:r w:rsidRPr="00F27C54">
        <w:t xml:space="preserve">) </w:t>
      </w:r>
      <w:r w:rsidR="000805E8" w:rsidRPr="00F27C54">
        <w:t xml:space="preserve"> </w:t>
      </w:r>
      <w:r w:rsidRPr="00F27C54">
        <w:t>основной вид деятельности ______________________</w:t>
      </w:r>
      <w:r w:rsidR="00F27C54">
        <w:t>__________________________</w:t>
      </w:r>
    </w:p>
    <w:p w14:paraId="3D4B4D94" w14:textId="77777777" w:rsidR="00262808" w:rsidRPr="00F27C54" w:rsidRDefault="00262808" w:rsidP="00A85943">
      <w:pPr>
        <w:pStyle w:val="Default"/>
        <w:jc w:val="both"/>
      </w:pPr>
      <w:r w:rsidRPr="00F27C54">
        <w:rPr>
          <w:i/>
          <w:iCs/>
        </w:rPr>
        <w:t xml:space="preserve">Код и наименование вида деятельности по ОКВЭД ОК 029-2014 (КДЕС Ред. 2) </w:t>
      </w:r>
    </w:p>
    <w:p w14:paraId="0CEBFAEA" w14:textId="77777777" w:rsidR="00262808" w:rsidRPr="00F27C54" w:rsidRDefault="00262808" w:rsidP="00A85943">
      <w:pPr>
        <w:pStyle w:val="Default"/>
        <w:jc w:val="both"/>
      </w:pPr>
      <w:r w:rsidRPr="00F27C54">
        <w:t xml:space="preserve">б) продолжительность регистрации Заявителя в качестве юридического лица, индивидуального предпринимателя составляет не менее 24 календарных месяцев до дня подачи настоящей заявки </w:t>
      </w:r>
    </w:p>
    <w:p w14:paraId="540595CF" w14:textId="7F1BC3BA" w:rsidR="00262808" w:rsidRPr="00F27C54" w:rsidRDefault="00262808" w:rsidP="00A85943">
      <w:pPr>
        <w:pStyle w:val="Default"/>
        <w:jc w:val="both"/>
      </w:pPr>
      <w:r w:rsidRPr="00F27C54">
        <w:t>дата регистрации: ____________________________</w:t>
      </w:r>
      <w:r w:rsidR="00156B29" w:rsidRPr="00F27C54">
        <w:t>________________________________</w:t>
      </w:r>
      <w:r w:rsidR="00F27C54">
        <w:t>_</w:t>
      </w:r>
      <w:r w:rsidR="00156B29" w:rsidRPr="00F27C54">
        <w:t>__</w:t>
      </w:r>
    </w:p>
    <w:p w14:paraId="755105E1" w14:textId="681922AA" w:rsidR="00262808" w:rsidRPr="00F27C54" w:rsidRDefault="006F1571" w:rsidP="00156B29">
      <w:r w:rsidRPr="00F27C54">
        <w:t>О</w:t>
      </w:r>
      <w:r w:rsidR="00262808" w:rsidRPr="00F27C54">
        <w:t>ГРН и дата внесения записи в ЕГРЮЛ: _____________</w:t>
      </w:r>
      <w:r w:rsidR="00156B29" w:rsidRPr="00F27C54">
        <w:t>_____________________________________________________________</w:t>
      </w:r>
      <w:r w:rsidR="00F27C54">
        <w:t>__</w:t>
      </w:r>
      <w:r w:rsidR="00156B29" w:rsidRPr="00F27C54">
        <w:t>__</w:t>
      </w:r>
      <w:r w:rsidR="0009223D">
        <w:t>_</w:t>
      </w:r>
      <w:r w:rsidR="00156B29" w:rsidRPr="00F27C54">
        <w:t>_</w:t>
      </w:r>
    </w:p>
    <w:p w14:paraId="405B8738" w14:textId="5B26B550" w:rsidR="00262808" w:rsidRPr="00F27C54" w:rsidRDefault="00262808" w:rsidP="00262808">
      <w:pPr>
        <w:pStyle w:val="Default"/>
      </w:pPr>
      <w:r w:rsidRPr="00F27C54">
        <w:t xml:space="preserve">в) Заявитель зарегистрирован на территории </w:t>
      </w:r>
      <w:r w:rsidR="00A85943" w:rsidRPr="00F27C54">
        <w:t>Орловской области</w:t>
      </w:r>
      <w:r w:rsidRPr="00F27C54">
        <w:t xml:space="preserve"> </w:t>
      </w:r>
    </w:p>
    <w:p w14:paraId="125F3A33" w14:textId="630EFB90" w:rsidR="00262808" w:rsidRPr="00F27C54" w:rsidRDefault="0009223D" w:rsidP="00262808">
      <w:pPr>
        <w:pStyle w:val="Default"/>
      </w:pPr>
      <w:r>
        <w:t xml:space="preserve">юридический </w:t>
      </w:r>
      <w:r w:rsidR="00262808" w:rsidRPr="00F27C54">
        <w:t>адрес</w:t>
      </w:r>
      <w:r>
        <w:t>/ фактический адрес</w:t>
      </w:r>
      <w:r w:rsidR="00262808" w:rsidRPr="00F27C54">
        <w:t xml:space="preserve"> юридического </w:t>
      </w:r>
      <w:r w:rsidR="00F27C54">
        <w:t>л</w:t>
      </w:r>
      <w:r w:rsidR="00262808" w:rsidRPr="00F27C54">
        <w:t>ица:_______</w:t>
      </w:r>
      <w:r>
        <w:t>_</w:t>
      </w:r>
      <w:r w:rsidR="00262808" w:rsidRPr="00F27C54">
        <w:t>_________________</w:t>
      </w:r>
      <w:r w:rsidR="006F1571" w:rsidRPr="00F27C54">
        <w:t>_</w:t>
      </w:r>
      <w:r w:rsidR="00156B29" w:rsidRPr="00F27C54">
        <w:t>_</w:t>
      </w:r>
      <w:r w:rsidR="006F1571" w:rsidRPr="00F27C54">
        <w:t>_</w:t>
      </w:r>
      <w:r w:rsidR="00262808" w:rsidRPr="00F27C54">
        <w:t xml:space="preserve"> </w:t>
      </w:r>
    </w:p>
    <w:p w14:paraId="6A487B9C" w14:textId="5F58C25B" w:rsidR="00262808" w:rsidRPr="00F27C54" w:rsidRDefault="0009223D" w:rsidP="00262808">
      <w:pPr>
        <w:pStyle w:val="Default"/>
      </w:pPr>
      <w:r>
        <w:t>________________________________________________________________________________</w:t>
      </w:r>
    </w:p>
    <w:p w14:paraId="06AD29E0" w14:textId="0309BBFF" w:rsidR="0009223D" w:rsidRDefault="00262808" w:rsidP="00262808">
      <w:pPr>
        <w:pStyle w:val="Default"/>
      </w:pPr>
      <w:r w:rsidRPr="00F27C54">
        <w:t>г) реквизиты расчетного счета для перечисления Гранта</w:t>
      </w:r>
      <w:r w:rsidR="00A10235" w:rsidRPr="00F27C54">
        <w:t>, открытого в банке, предоставивший кредит</w:t>
      </w:r>
      <w:r w:rsidRPr="00F27C54">
        <w:t>:</w:t>
      </w:r>
      <w:r w:rsidR="00156B29" w:rsidRPr="00F27C54">
        <w:t xml:space="preserve"> _______________________________________</w:t>
      </w:r>
      <w:r w:rsidR="0009223D">
        <w:t>_____________________________</w:t>
      </w:r>
      <w:r w:rsidR="00156B29" w:rsidRPr="00F27C54">
        <w:t>_____</w:t>
      </w:r>
    </w:p>
    <w:p w14:paraId="1554B8F8" w14:textId="5502C31B" w:rsidR="00262808" w:rsidRPr="00F27C54" w:rsidRDefault="00262808" w:rsidP="00262808">
      <w:pPr>
        <w:pStyle w:val="Default"/>
      </w:pPr>
      <w:r w:rsidRPr="00F27C54">
        <w:t xml:space="preserve">________________________________________________________________________________ </w:t>
      </w:r>
    </w:p>
    <w:p w14:paraId="6E48B544" w14:textId="6EC911E6" w:rsidR="00262808" w:rsidRPr="00F27C54" w:rsidRDefault="00262808" w:rsidP="00262808">
      <w:pPr>
        <w:pStyle w:val="Default"/>
      </w:pPr>
      <w:r w:rsidRPr="00F27C54">
        <w:t>_________________________________________________</w:t>
      </w:r>
      <w:r w:rsidR="00F27C54">
        <w:t>_______________________________</w:t>
      </w:r>
    </w:p>
    <w:p w14:paraId="765EF43A" w14:textId="4891CB4D" w:rsidR="00262808" w:rsidRPr="00F27C54" w:rsidRDefault="00262808" w:rsidP="00262808">
      <w:pPr>
        <w:pStyle w:val="Default"/>
      </w:pPr>
      <w:r w:rsidRPr="00F27C54">
        <w:t>д) адрес электронной почты З</w:t>
      </w:r>
      <w:r w:rsidR="00F27C54">
        <w:t>аявителя:_</w:t>
      </w:r>
      <w:r w:rsidRPr="00F27C54">
        <w:t>___________</w:t>
      </w:r>
      <w:r w:rsidR="006F1571" w:rsidRPr="00F27C54">
        <w:t>_</w:t>
      </w:r>
      <w:r w:rsidR="00F27C54">
        <w:t>_________________________________</w:t>
      </w:r>
    </w:p>
    <w:p w14:paraId="33CC3F18" w14:textId="614259AF" w:rsidR="00262808" w:rsidRPr="00F27C54" w:rsidRDefault="00262808" w:rsidP="00156B29">
      <w:pPr>
        <w:pStyle w:val="Default"/>
      </w:pPr>
      <w:r w:rsidRPr="00F27C54">
        <w:t xml:space="preserve">е) </w:t>
      </w:r>
      <w:r w:rsidR="00156B29" w:rsidRPr="00F27C54">
        <w:t>размер кредитных обязательств Заявителя по кредитному договору</w:t>
      </w:r>
    </w:p>
    <w:p w14:paraId="3D9D5675" w14:textId="24257655" w:rsidR="00262808" w:rsidRPr="00F27C54" w:rsidRDefault="00262808" w:rsidP="00262808">
      <w:pPr>
        <w:pStyle w:val="Default"/>
      </w:pPr>
      <w:r w:rsidRPr="00F27C54">
        <w:t>_________________________________________________</w:t>
      </w:r>
      <w:r w:rsidR="00F27C54">
        <w:t>_______________________________</w:t>
      </w:r>
    </w:p>
    <w:p w14:paraId="4C39576C" w14:textId="77777777" w:rsidR="00F27C54" w:rsidRDefault="00F27C54" w:rsidP="00262808">
      <w:pPr>
        <w:pStyle w:val="Default"/>
      </w:pPr>
    </w:p>
    <w:p w14:paraId="2A8543D7" w14:textId="64C48B31" w:rsidR="00262808" w:rsidRPr="00F27C54" w:rsidRDefault="00262808" w:rsidP="00262808">
      <w:pPr>
        <w:pStyle w:val="Default"/>
      </w:pPr>
      <w:r w:rsidRPr="00F27C54">
        <w:lastRenderedPageBreak/>
        <w:t>ж) сведения о сумме уплаченных процентов по кредиту</w:t>
      </w:r>
      <w:r w:rsidR="00542AA4" w:rsidRPr="00F27C54">
        <w:t xml:space="preserve"> за период с «____» ________ 2022 года по «___» _________ 2022 года</w:t>
      </w:r>
      <w:r w:rsidRPr="00F27C54">
        <w:t xml:space="preserve"> ________________________________</w:t>
      </w:r>
      <w:r w:rsidR="00542AA4" w:rsidRPr="00F27C54">
        <w:t>_________________</w:t>
      </w:r>
    </w:p>
    <w:p w14:paraId="631CB91B" w14:textId="653B1478" w:rsidR="00532D60" w:rsidRPr="00F27C54" w:rsidRDefault="00532D60" w:rsidP="00C7537A">
      <w:pPr>
        <w:pStyle w:val="Default"/>
        <w:jc w:val="both"/>
      </w:pPr>
      <w:r w:rsidRPr="00F27C54">
        <w:t>з)</w:t>
      </w:r>
      <w:r w:rsidR="00C7537A" w:rsidRPr="00F27C54">
        <w:t xml:space="preserve"> Заявитель, в связи с намерением получить Грант на компенсацию части затрат на уплату процентов по кредитн</w:t>
      </w:r>
      <w:r w:rsidR="0076234E" w:rsidRPr="00F27C54">
        <w:t>ому</w:t>
      </w:r>
      <w:r w:rsidR="00C7537A" w:rsidRPr="00F27C54">
        <w:t xml:space="preserve"> договор</w:t>
      </w:r>
      <w:r w:rsidR="0076234E" w:rsidRPr="00F27C54">
        <w:t>у</w:t>
      </w:r>
      <w:r w:rsidR="00C7537A" w:rsidRPr="00F27C54">
        <w:t xml:space="preserve">, </w:t>
      </w:r>
      <w:r w:rsidR="0076234E" w:rsidRPr="00F27C54">
        <w:t xml:space="preserve">настоящим </w:t>
      </w:r>
      <w:r w:rsidR="00C7537A" w:rsidRPr="00F27C54">
        <w:t>заверяет, что целевое использование кредита на пополнение оборотных средств осуществляется в рамках текущей операционной деятельности</w:t>
      </w:r>
      <w:r w:rsidR="00156B29" w:rsidRPr="00F27C54">
        <w:t xml:space="preserve"> </w:t>
      </w:r>
      <w:r w:rsidR="00C7537A" w:rsidRPr="00F27C54">
        <w:t>(в том числе авансовых платежей) Заявителя</w:t>
      </w:r>
      <w:r w:rsidR="0076234E" w:rsidRPr="00F27C54">
        <w:t>, за исключением операций предусмотренных пунктом 5 Постановления;</w:t>
      </w:r>
    </w:p>
    <w:p w14:paraId="558861D3" w14:textId="479B1E1B" w:rsidR="00262808" w:rsidRPr="00F27C54" w:rsidRDefault="00262808" w:rsidP="00A85943">
      <w:pPr>
        <w:pStyle w:val="Default"/>
        <w:jc w:val="both"/>
      </w:pPr>
      <w:r w:rsidRPr="00F27C54">
        <w:t xml:space="preserve">з) сведения о получении Заявителем, </w:t>
      </w:r>
      <w:r w:rsidR="009F6BC1" w:rsidRPr="009F6BC1">
        <w:t>по состоянию на первое число месяца подачи заявки на получение гранта</w:t>
      </w:r>
      <w:r w:rsidRPr="00F27C54">
        <w:t xml:space="preserve">,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"О банках и банковской деятельности" требованиям, в целях пополнения оборотных средств»: </w:t>
      </w:r>
    </w:p>
    <w:p w14:paraId="6C1DC9DF" w14:textId="41FD0CEF" w:rsidR="00262808" w:rsidRPr="00F27C54" w:rsidRDefault="00262808" w:rsidP="00262808">
      <w:pPr>
        <w:pStyle w:val="Default"/>
      </w:pPr>
      <w:r w:rsidRPr="00F27C54">
        <w:t>______________________________________________________</w:t>
      </w:r>
      <w:r w:rsidR="00F27C54">
        <w:t>__________________________</w:t>
      </w:r>
    </w:p>
    <w:p w14:paraId="4DD65145" w14:textId="77777777" w:rsidR="00262808" w:rsidRPr="00F27C54" w:rsidRDefault="00262808" w:rsidP="00262808">
      <w:pPr>
        <w:pStyle w:val="Default"/>
      </w:pPr>
      <w:r w:rsidRPr="00F27C54">
        <w:rPr>
          <w:i/>
          <w:iCs/>
        </w:rPr>
        <w:t xml:space="preserve">не получал / получал (реквизиты документа о предоставлении финансовой поддержки) </w:t>
      </w:r>
    </w:p>
    <w:p w14:paraId="31F89537" w14:textId="665E42CB" w:rsidR="00262808" w:rsidRPr="00F27C54" w:rsidRDefault="00262808" w:rsidP="00DE481B">
      <w:pPr>
        <w:pStyle w:val="Default"/>
        <w:jc w:val="both"/>
      </w:pPr>
      <w:r w:rsidRPr="00F27C54">
        <w:t>и) справка об отсутствии у Заявителя</w:t>
      </w:r>
      <w:r w:rsidR="009F6BC1" w:rsidRPr="00F27C54">
        <w:t xml:space="preserve">, </w:t>
      </w:r>
      <w:r w:rsidR="009F6BC1" w:rsidRPr="009F6BC1">
        <w:t>по состоянию на первое число месяца подачи заявки на получение гранта</w:t>
      </w:r>
      <w:r w:rsidR="009F6BC1" w:rsidRPr="00F27C54">
        <w:t>,</w:t>
      </w:r>
      <w:r w:rsidRPr="00F27C54">
        <w:t xml:space="preserve">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</w:t>
      </w:r>
      <w:r w:rsidR="00A437E4" w:rsidRPr="00F27C54">
        <w:t>,</w:t>
      </w:r>
      <w:r w:rsidR="00DE481B" w:rsidRPr="00F27C54">
        <w:t xml:space="preserve"> в размере, превышающем 50 тыс. рублей</w:t>
      </w:r>
      <w:r w:rsidRPr="00F27C54">
        <w:t>: ________________________________________________________________________</w:t>
      </w:r>
      <w:r w:rsidR="00156B29" w:rsidRPr="00F27C54">
        <w:t>___</w:t>
      </w:r>
      <w:r w:rsidRPr="00F27C54">
        <w:t xml:space="preserve">__ </w:t>
      </w:r>
    </w:p>
    <w:p w14:paraId="28812DF5" w14:textId="77777777" w:rsidR="00262808" w:rsidRPr="00F27C54" w:rsidRDefault="00262808" w:rsidP="00262808">
      <w:pPr>
        <w:pStyle w:val="Default"/>
      </w:pPr>
      <w:r w:rsidRPr="00F27C54">
        <w:rPr>
          <w:i/>
          <w:iCs/>
        </w:rPr>
        <w:t xml:space="preserve">дата справки Инспекции ФНС </w:t>
      </w:r>
    </w:p>
    <w:p w14:paraId="7ECCD4B6" w14:textId="435FAC82" w:rsidR="00262808" w:rsidRPr="00F27C54" w:rsidRDefault="00262808" w:rsidP="00DE481B">
      <w:pPr>
        <w:pStyle w:val="Default"/>
        <w:jc w:val="both"/>
      </w:pPr>
      <w:r w:rsidRPr="00F27C54">
        <w:t>к) Заявитель не является иностранным юридическим лицом, а также российским юридическим лицом,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процентов:</w:t>
      </w:r>
      <w:r w:rsidR="00156B29" w:rsidRPr="00F27C54">
        <w:t xml:space="preserve"> </w:t>
      </w:r>
      <w:r w:rsidRPr="00F27C54">
        <w:t>____________________________________</w:t>
      </w:r>
      <w:r w:rsidR="00156B29" w:rsidRPr="00F27C54">
        <w:t>_______</w:t>
      </w:r>
      <w:r w:rsidRPr="00F27C54">
        <w:t xml:space="preserve"> </w:t>
      </w:r>
    </w:p>
    <w:p w14:paraId="1309399D" w14:textId="76A8C377" w:rsidR="00262808" w:rsidRPr="00F27C54" w:rsidRDefault="00156B29" w:rsidP="00262808">
      <w:pPr>
        <w:pStyle w:val="Default"/>
      </w:pPr>
      <w:r w:rsidRPr="00F27C54">
        <w:rPr>
          <w:i/>
          <w:iCs/>
        </w:rPr>
        <w:t xml:space="preserve">                                                                                                                          </w:t>
      </w:r>
      <w:r w:rsidR="00262808" w:rsidRPr="00F27C54">
        <w:rPr>
          <w:i/>
          <w:iCs/>
        </w:rPr>
        <w:t xml:space="preserve">да / нет </w:t>
      </w:r>
    </w:p>
    <w:p w14:paraId="63F3FA4C" w14:textId="77777777" w:rsidR="00262808" w:rsidRPr="00F27C54" w:rsidRDefault="00262808" w:rsidP="00F27C54">
      <w:pPr>
        <w:pStyle w:val="Default"/>
        <w:jc w:val="both"/>
      </w:pPr>
      <w:r w:rsidRPr="00F27C54">
        <w:t xml:space="preserve">л) проведение в отношении Заявителя процедур ликвидации, банкротства, реорганизации,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правонарушениях: ______________ </w:t>
      </w:r>
    </w:p>
    <w:p w14:paraId="21D633A4" w14:textId="3668743D" w:rsidR="00262808" w:rsidRPr="00F27C54" w:rsidRDefault="00156B29" w:rsidP="00262808">
      <w:pPr>
        <w:pStyle w:val="Default"/>
      </w:pPr>
      <w:r w:rsidRPr="00F27C54">
        <w:rPr>
          <w:i/>
          <w:iCs/>
        </w:rPr>
        <w:t xml:space="preserve">                    </w:t>
      </w:r>
      <w:r w:rsidR="00F27C54">
        <w:rPr>
          <w:i/>
          <w:iCs/>
        </w:rPr>
        <w:t xml:space="preserve">           </w:t>
      </w:r>
      <w:r w:rsidRPr="00F27C54">
        <w:rPr>
          <w:i/>
          <w:iCs/>
        </w:rPr>
        <w:t xml:space="preserve">           </w:t>
      </w:r>
      <w:r w:rsidR="00262808" w:rsidRPr="00F27C54">
        <w:rPr>
          <w:i/>
          <w:iCs/>
        </w:rPr>
        <w:t xml:space="preserve">да / нет </w:t>
      </w:r>
    </w:p>
    <w:p w14:paraId="3187E1FC" w14:textId="449571D3" w:rsidR="00262808" w:rsidRPr="00F27C54" w:rsidRDefault="00262808" w:rsidP="00DE481B">
      <w:pPr>
        <w:pStyle w:val="Default"/>
        <w:jc w:val="both"/>
      </w:pPr>
      <w:r w:rsidRPr="00F27C54">
        <w:t>м) Сведения о нахождении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</w:t>
      </w:r>
      <w:r w:rsidR="00156B29" w:rsidRPr="00F27C54">
        <w:t>ения: _______________________</w:t>
      </w:r>
      <w:r w:rsidRPr="00F27C54">
        <w:t xml:space="preserve"> </w:t>
      </w:r>
    </w:p>
    <w:p w14:paraId="44F55E5B" w14:textId="77777777" w:rsidR="00262808" w:rsidRPr="00F27C54" w:rsidRDefault="00262808" w:rsidP="00262808">
      <w:pPr>
        <w:pStyle w:val="Default"/>
      </w:pPr>
      <w:r w:rsidRPr="00F27C54">
        <w:rPr>
          <w:i/>
          <w:iCs/>
        </w:rPr>
        <w:t xml:space="preserve">находится / не находится </w:t>
      </w:r>
    </w:p>
    <w:p w14:paraId="1431B2C9" w14:textId="6040297E" w:rsidR="00262808" w:rsidRPr="00F27C54" w:rsidRDefault="00262808" w:rsidP="00156B29">
      <w:pPr>
        <w:jc w:val="both"/>
      </w:pPr>
      <w:r w:rsidRPr="00F27C54">
        <w:t xml:space="preserve">н) в период с 21 апреля 2022 года до подачи заявки (не позднее 31 декабря 2022 года)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характера: _______________________________; </w:t>
      </w:r>
    </w:p>
    <w:p w14:paraId="51A487CF" w14:textId="4A1FDDDF" w:rsidR="00262808" w:rsidRPr="00F27C54" w:rsidRDefault="00156B29" w:rsidP="00156B29">
      <w:pPr>
        <w:pStyle w:val="Default"/>
        <w:jc w:val="both"/>
      </w:pPr>
      <w:r w:rsidRPr="00F27C54">
        <w:rPr>
          <w:i/>
          <w:iCs/>
        </w:rPr>
        <w:t xml:space="preserve">           </w:t>
      </w:r>
      <w:r w:rsidR="00262808" w:rsidRPr="00F27C54">
        <w:rPr>
          <w:i/>
          <w:iCs/>
        </w:rPr>
        <w:t xml:space="preserve">находится / не находится </w:t>
      </w:r>
    </w:p>
    <w:p w14:paraId="2FFAF248" w14:textId="77777777" w:rsidR="00262808" w:rsidRPr="00F27C54" w:rsidRDefault="00262808" w:rsidP="00156B29">
      <w:pPr>
        <w:pStyle w:val="Default"/>
        <w:jc w:val="both"/>
      </w:pPr>
      <w:r w:rsidRPr="00F27C54">
        <w:lastRenderedPageBreak/>
        <w:t xml:space="preserve">о) Заявитель выражает согласие на осуществление уполномоченным органом и органами государственного финансового контроля в установленном законодательством порядке проверок соблюдения условий, целей предоставления гранта; </w:t>
      </w:r>
    </w:p>
    <w:p w14:paraId="492D8514" w14:textId="77777777" w:rsidR="00262808" w:rsidRPr="00F27C54" w:rsidRDefault="00262808" w:rsidP="00156B29">
      <w:pPr>
        <w:pStyle w:val="Default"/>
        <w:jc w:val="both"/>
      </w:pPr>
      <w:r w:rsidRPr="00F27C54">
        <w:t xml:space="preserve">п) Заявитель выражает согласие на обработку информации, содержащейся в кредитном договоре и на обработку персональных данных. </w:t>
      </w:r>
    </w:p>
    <w:p w14:paraId="69B5880D" w14:textId="77777777" w:rsidR="00156B29" w:rsidRPr="00F27C54" w:rsidRDefault="00156B29" w:rsidP="00156B29">
      <w:pPr>
        <w:pStyle w:val="Default"/>
        <w:jc w:val="both"/>
      </w:pPr>
    </w:p>
    <w:p w14:paraId="725730B2" w14:textId="7B456CE2" w:rsidR="00262808" w:rsidRPr="00F27C54" w:rsidRDefault="00F27C54" w:rsidP="00156B29">
      <w:pPr>
        <w:pStyle w:val="Default"/>
        <w:jc w:val="both"/>
      </w:pPr>
      <w:r>
        <w:t>Опись документов прилагается.</w:t>
      </w:r>
    </w:p>
    <w:p w14:paraId="74313D53" w14:textId="77777777" w:rsidR="00156B29" w:rsidRPr="00F27C54" w:rsidRDefault="00156B29" w:rsidP="00156B29">
      <w:pPr>
        <w:pStyle w:val="Default"/>
        <w:jc w:val="both"/>
      </w:pPr>
    </w:p>
    <w:p w14:paraId="200A9ADB" w14:textId="77777777" w:rsidR="00156B29" w:rsidRPr="00F27C54" w:rsidRDefault="00156B29" w:rsidP="00156B29">
      <w:pPr>
        <w:pStyle w:val="Default"/>
        <w:jc w:val="both"/>
      </w:pPr>
    </w:p>
    <w:p w14:paraId="51E38738" w14:textId="77777777" w:rsidR="00156B29" w:rsidRPr="00F27C54" w:rsidRDefault="00156B29" w:rsidP="00156B29">
      <w:pPr>
        <w:pStyle w:val="Default"/>
        <w:jc w:val="both"/>
      </w:pPr>
    </w:p>
    <w:p w14:paraId="20C74A02" w14:textId="77777777" w:rsidR="00156B29" w:rsidRPr="00F27C54" w:rsidRDefault="00156B29" w:rsidP="00156B29">
      <w:pPr>
        <w:pStyle w:val="Default"/>
        <w:jc w:val="both"/>
      </w:pPr>
    </w:p>
    <w:p w14:paraId="186F0054" w14:textId="77777777" w:rsidR="00156B29" w:rsidRPr="00F27C54" w:rsidRDefault="00156B29" w:rsidP="00156B29">
      <w:pPr>
        <w:pStyle w:val="Default"/>
        <w:jc w:val="both"/>
      </w:pPr>
    </w:p>
    <w:p w14:paraId="756C4292" w14:textId="77777777" w:rsidR="00156B29" w:rsidRPr="00F27C54" w:rsidRDefault="00156B29" w:rsidP="00156B29">
      <w:pPr>
        <w:pStyle w:val="Default"/>
        <w:jc w:val="both"/>
      </w:pPr>
    </w:p>
    <w:p w14:paraId="15F4141A" w14:textId="77777777" w:rsidR="00262808" w:rsidRDefault="00262808" w:rsidP="00156B29">
      <w:pPr>
        <w:pStyle w:val="Default"/>
        <w:jc w:val="both"/>
      </w:pPr>
      <w:r w:rsidRPr="00F27C54">
        <w:t xml:space="preserve">Заявитель </w:t>
      </w:r>
    </w:p>
    <w:p w14:paraId="316F1669" w14:textId="77777777" w:rsidR="00F27C54" w:rsidRDefault="00F27C54" w:rsidP="00156B29">
      <w:pPr>
        <w:pStyle w:val="Default"/>
        <w:jc w:val="both"/>
      </w:pPr>
    </w:p>
    <w:p w14:paraId="4E079EA1" w14:textId="77777777" w:rsidR="00F27C54" w:rsidRPr="00F27C54" w:rsidRDefault="00F27C54" w:rsidP="00F27C54">
      <w:pPr>
        <w:widowControl w:val="0"/>
        <w:suppressAutoHyphens w:val="0"/>
        <w:jc w:val="both"/>
        <w:rPr>
          <w:color w:val="000000"/>
          <w:lang w:eastAsia="ru-RU"/>
        </w:rPr>
      </w:pPr>
      <w:r w:rsidRPr="00F27C54">
        <w:rPr>
          <w:color w:val="000000"/>
          <w:lang w:eastAsia="ru-RU"/>
        </w:rPr>
        <w:t xml:space="preserve">                                          </w:t>
      </w:r>
      <w:r>
        <w:rPr>
          <w:color w:val="000000"/>
          <w:lang w:eastAsia="ru-RU"/>
        </w:rPr>
        <w:t xml:space="preserve">             </w:t>
      </w:r>
      <w:r w:rsidRPr="00F27C54">
        <w:rPr>
          <w:color w:val="000000"/>
          <w:lang w:eastAsia="ru-RU"/>
        </w:rPr>
        <w:t xml:space="preserve">         ______________________/_____________________/</w:t>
      </w:r>
    </w:p>
    <w:p w14:paraId="155D582A" w14:textId="311955F8" w:rsidR="00F27C54" w:rsidRPr="00F27C54" w:rsidRDefault="00F27C54" w:rsidP="00F27C54">
      <w:pPr>
        <w:widowControl w:val="0"/>
        <w:suppressAutoHyphens w:val="0"/>
        <w:jc w:val="both"/>
        <w:rPr>
          <w:color w:val="000000"/>
          <w:lang w:eastAsia="ru-RU"/>
        </w:rPr>
      </w:pPr>
      <w:r w:rsidRPr="00F27C54">
        <w:rPr>
          <w:color w:val="000000"/>
          <w:lang w:eastAsia="ru-RU"/>
        </w:rPr>
        <w:t xml:space="preserve">(должность)                               </w:t>
      </w:r>
      <w:r>
        <w:rPr>
          <w:color w:val="000000"/>
          <w:lang w:eastAsia="ru-RU"/>
        </w:rPr>
        <w:t xml:space="preserve">                   </w:t>
      </w:r>
      <w:r w:rsidRPr="00F27C54">
        <w:rPr>
          <w:color w:val="000000"/>
          <w:lang w:eastAsia="ru-RU"/>
        </w:rPr>
        <w:t xml:space="preserve">    (подпись)  </w:t>
      </w:r>
      <w:r w:rsidRPr="00F27C54">
        <w:rPr>
          <w:color w:val="000000"/>
          <w:lang w:eastAsia="ru-RU"/>
        </w:rPr>
        <w:tab/>
      </w:r>
      <w:r>
        <w:rPr>
          <w:color w:val="000000"/>
          <w:lang w:eastAsia="ru-RU"/>
        </w:rPr>
        <w:t xml:space="preserve">  </w:t>
      </w:r>
      <w:r w:rsidRPr="00F27C54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 xml:space="preserve">      </w:t>
      </w:r>
      <w:r w:rsidRPr="00F27C54">
        <w:rPr>
          <w:color w:val="000000"/>
          <w:lang w:eastAsia="ru-RU"/>
        </w:rPr>
        <w:t xml:space="preserve">      (расшифровка подписи)</w:t>
      </w:r>
    </w:p>
    <w:p w14:paraId="390BF649" w14:textId="77777777" w:rsidR="00F27C54" w:rsidRPr="00F27C54" w:rsidRDefault="00F27C54" w:rsidP="00F27C54"/>
    <w:p w14:paraId="5B9C64E8" w14:textId="77777777" w:rsidR="00F27C54" w:rsidRPr="00F27C54" w:rsidRDefault="00F27C54" w:rsidP="00262808">
      <w:pPr>
        <w:pStyle w:val="Default"/>
      </w:pPr>
    </w:p>
    <w:p w14:paraId="082567FF" w14:textId="77777777" w:rsidR="00262808" w:rsidRPr="00F27C54" w:rsidRDefault="00262808" w:rsidP="00262808">
      <w:pPr>
        <w:pStyle w:val="Default"/>
      </w:pPr>
      <w:r w:rsidRPr="00F27C54">
        <w:t xml:space="preserve">М.П. </w:t>
      </w:r>
    </w:p>
    <w:p w14:paraId="19D801DC" w14:textId="77777777" w:rsidR="00F27C54" w:rsidRPr="00F27C54" w:rsidRDefault="00F27C54" w:rsidP="00262808"/>
    <w:p w14:paraId="1E13642D" w14:textId="3A9B8275" w:rsidR="00F62C8A" w:rsidRPr="00F27C54" w:rsidRDefault="00F27C54" w:rsidP="00262808">
      <w:r>
        <w:t>«</w:t>
      </w:r>
      <w:r w:rsidR="00262808" w:rsidRPr="00F27C54">
        <w:t>__</w:t>
      </w:r>
      <w:r>
        <w:t>_»</w:t>
      </w:r>
      <w:r w:rsidR="00262808" w:rsidRPr="00F27C54">
        <w:t xml:space="preserve"> _______________ 202</w:t>
      </w:r>
      <w:r w:rsidRPr="00F27C54">
        <w:t>2</w:t>
      </w:r>
      <w:r w:rsidR="00262808" w:rsidRPr="00F27C54">
        <w:t xml:space="preserve"> г.</w:t>
      </w:r>
    </w:p>
    <w:p w14:paraId="1D43BA1F" w14:textId="77777777" w:rsidR="00F27C54" w:rsidRPr="00F27C54" w:rsidRDefault="00F27C54" w:rsidP="00F27C54">
      <w:pPr>
        <w:rPr>
          <w:b/>
        </w:rPr>
      </w:pPr>
    </w:p>
    <w:p w14:paraId="4A480650" w14:textId="77777777" w:rsidR="00F27C54" w:rsidRPr="00F27C54" w:rsidRDefault="00F27C54" w:rsidP="00F27C54">
      <w:pPr>
        <w:rPr>
          <w:b/>
        </w:rPr>
      </w:pPr>
    </w:p>
    <w:p w14:paraId="4826F6BD" w14:textId="77777777" w:rsidR="00F27C54" w:rsidRPr="00F27C54" w:rsidRDefault="00F27C54" w:rsidP="00F27C54">
      <w:pPr>
        <w:rPr>
          <w:b/>
        </w:rPr>
      </w:pPr>
    </w:p>
    <w:p w14:paraId="19D49C09" w14:textId="77777777" w:rsidR="00F27C54" w:rsidRPr="00F27C54" w:rsidRDefault="00F27C54" w:rsidP="00F27C54">
      <w:pPr>
        <w:rPr>
          <w:b/>
        </w:rPr>
      </w:pPr>
    </w:p>
    <w:p w14:paraId="08CC8EA0" w14:textId="1CE749B0" w:rsidR="00F27C54" w:rsidRPr="00F27C54" w:rsidRDefault="00F27C54" w:rsidP="00F27C54">
      <w:pPr>
        <w:jc w:val="both"/>
        <w:rPr>
          <w:b/>
        </w:rPr>
      </w:pPr>
      <w:r w:rsidRPr="00F27C54">
        <w:rPr>
          <w:b/>
        </w:rPr>
        <w:t>Принято и зарегистрировано некоммерческой организации «Фонд развития пр</w:t>
      </w:r>
      <w:r>
        <w:rPr>
          <w:b/>
        </w:rPr>
        <w:t>омышленности Орловской области»</w:t>
      </w:r>
      <w:r w:rsidRPr="00F27C54">
        <w:rPr>
          <w:b/>
        </w:rPr>
        <w:t xml:space="preserve"> в журнале регист</w:t>
      </w:r>
      <w:r>
        <w:rPr>
          <w:b/>
        </w:rPr>
        <w:t>рации «</w:t>
      </w:r>
      <w:r w:rsidRPr="00F27C54">
        <w:rPr>
          <w:u w:val="single"/>
        </w:rPr>
        <w:t xml:space="preserve">     </w:t>
      </w:r>
      <w:r>
        <w:rPr>
          <w:b/>
        </w:rPr>
        <w:t>» __________</w:t>
      </w:r>
      <w:r w:rsidRPr="00F27C54">
        <w:rPr>
          <w:b/>
        </w:rPr>
        <w:t xml:space="preserve"> 202___ г</w:t>
      </w:r>
      <w:r>
        <w:rPr>
          <w:b/>
        </w:rPr>
        <w:t>ода</w:t>
      </w:r>
      <w:r w:rsidRPr="00F27C54">
        <w:rPr>
          <w:b/>
        </w:rPr>
        <w:t xml:space="preserve"> под номером____________</w:t>
      </w:r>
    </w:p>
    <w:p w14:paraId="2A885031" w14:textId="77777777" w:rsidR="00F27C54" w:rsidRPr="00F27C54" w:rsidRDefault="00F27C54" w:rsidP="00F27C54"/>
    <w:p w14:paraId="4A7926E4" w14:textId="77777777" w:rsidR="00F27C54" w:rsidRPr="00F27C54" w:rsidRDefault="00F27C54" w:rsidP="00F27C54"/>
    <w:p w14:paraId="39A97FAC" w14:textId="77777777" w:rsidR="00F27C54" w:rsidRPr="00F27C54" w:rsidRDefault="00F27C54" w:rsidP="00F27C54">
      <w:pPr>
        <w:widowControl w:val="0"/>
        <w:suppressAutoHyphens w:val="0"/>
        <w:jc w:val="both"/>
        <w:rPr>
          <w:color w:val="000000"/>
          <w:lang w:eastAsia="ru-RU"/>
        </w:rPr>
      </w:pPr>
    </w:p>
    <w:p w14:paraId="3693CB6B" w14:textId="1226882C" w:rsidR="00F27C54" w:rsidRPr="00F27C54" w:rsidRDefault="00F27C54" w:rsidP="00F27C54">
      <w:pPr>
        <w:widowControl w:val="0"/>
        <w:suppressAutoHyphens w:val="0"/>
        <w:jc w:val="both"/>
        <w:rPr>
          <w:color w:val="000000"/>
          <w:lang w:eastAsia="ru-RU"/>
        </w:rPr>
      </w:pPr>
      <w:r w:rsidRPr="00F27C54">
        <w:rPr>
          <w:color w:val="000000"/>
          <w:lang w:eastAsia="ru-RU"/>
        </w:rPr>
        <w:t xml:space="preserve">                                          </w:t>
      </w:r>
      <w:r>
        <w:rPr>
          <w:color w:val="000000"/>
          <w:lang w:eastAsia="ru-RU"/>
        </w:rPr>
        <w:t xml:space="preserve">             </w:t>
      </w:r>
      <w:r w:rsidRPr="00F27C54">
        <w:rPr>
          <w:color w:val="000000"/>
          <w:lang w:eastAsia="ru-RU"/>
        </w:rPr>
        <w:t xml:space="preserve">         ______________________/_____________________/</w:t>
      </w:r>
    </w:p>
    <w:p w14:paraId="5EEF8ADB" w14:textId="04779BC6" w:rsidR="00F27C54" w:rsidRPr="00F27C54" w:rsidRDefault="00F27C54" w:rsidP="00F27C54">
      <w:pPr>
        <w:widowControl w:val="0"/>
        <w:suppressAutoHyphens w:val="0"/>
        <w:jc w:val="both"/>
        <w:rPr>
          <w:color w:val="000000"/>
          <w:lang w:eastAsia="ru-RU"/>
        </w:rPr>
      </w:pPr>
      <w:r w:rsidRPr="00F27C54">
        <w:rPr>
          <w:color w:val="000000"/>
          <w:lang w:eastAsia="ru-RU"/>
        </w:rPr>
        <w:t xml:space="preserve">(должность)                     </w:t>
      </w:r>
      <w:r w:rsidR="0009223D">
        <w:rPr>
          <w:color w:val="000000"/>
          <w:lang w:eastAsia="ru-RU"/>
        </w:rPr>
        <w:t xml:space="preserve">      </w:t>
      </w:r>
      <w:r w:rsidRPr="00F27C54">
        <w:rPr>
          <w:color w:val="000000"/>
          <w:lang w:eastAsia="ru-RU"/>
        </w:rPr>
        <w:t xml:space="preserve">             </w:t>
      </w:r>
      <w:r w:rsidR="0009223D">
        <w:rPr>
          <w:color w:val="000000"/>
          <w:lang w:eastAsia="ru-RU"/>
        </w:rPr>
        <w:t xml:space="preserve">              </w:t>
      </w:r>
      <w:r w:rsidRPr="00F27C54">
        <w:rPr>
          <w:color w:val="000000"/>
          <w:lang w:eastAsia="ru-RU"/>
        </w:rPr>
        <w:t xml:space="preserve"> (подпись) </w:t>
      </w:r>
      <w:r w:rsidRPr="00F27C54">
        <w:rPr>
          <w:color w:val="000000"/>
          <w:lang w:eastAsia="ru-RU"/>
        </w:rPr>
        <w:tab/>
        <w:t xml:space="preserve">  </w:t>
      </w:r>
      <w:r>
        <w:rPr>
          <w:color w:val="000000"/>
          <w:lang w:eastAsia="ru-RU"/>
        </w:rPr>
        <w:t xml:space="preserve">      </w:t>
      </w:r>
      <w:r w:rsidRPr="00F27C54">
        <w:rPr>
          <w:color w:val="000000"/>
          <w:lang w:eastAsia="ru-RU"/>
        </w:rPr>
        <w:t xml:space="preserve">      (расшифровка подписи)</w:t>
      </w:r>
    </w:p>
    <w:p w14:paraId="049009D8" w14:textId="77777777" w:rsidR="00F27C54" w:rsidRPr="00F27C54" w:rsidRDefault="00F27C54" w:rsidP="00262808"/>
    <w:p w14:paraId="00DF3A6C" w14:textId="13C67C69" w:rsidR="00532D60" w:rsidRPr="00F27C54" w:rsidRDefault="00532D60" w:rsidP="00F27C54">
      <w:pPr>
        <w:suppressAutoHyphens w:val="0"/>
        <w:spacing w:after="200" w:line="276" w:lineRule="auto"/>
      </w:pPr>
    </w:p>
    <w:sectPr w:rsidR="00532D60" w:rsidRPr="00F27C54" w:rsidSect="00F27C5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08"/>
    <w:rsid w:val="00041FCF"/>
    <w:rsid w:val="000805E8"/>
    <w:rsid w:val="0009223D"/>
    <w:rsid w:val="000C2EE5"/>
    <w:rsid w:val="00156B29"/>
    <w:rsid w:val="0022737F"/>
    <w:rsid w:val="00262808"/>
    <w:rsid w:val="002646E8"/>
    <w:rsid w:val="00367BA2"/>
    <w:rsid w:val="00532D60"/>
    <w:rsid w:val="00542AA4"/>
    <w:rsid w:val="006C2DC2"/>
    <w:rsid w:val="006D64C4"/>
    <w:rsid w:val="006F1571"/>
    <w:rsid w:val="0076234E"/>
    <w:rsid w:val="007A0DF8"/>
    <w:rsid w:val="009C52BA"/>
    <w:rsid w:val="009F6BC1"/>
    <w:rsid w:val="00A10235"/>
    <w:rsid w:val="00A437E4"/>
    <w:rsid w:val="00A85943"/>
    <w:rsid w:val="00C7537A"/>
    <w:rsid w:val="00C86673"/>
    <w:rsid w:val="00DE481B"/>
    <w:rsid w:val="00E33463"/>
    <w:rsid w:val="00E8362D"/>
    <w:rsid w:val="00F27C54"/>
    <w:rsid w:val="00F62C8A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EDAA"/>
  <w15:docId w15:val="{9CA3B992-C503-474A-9AEE-3A9F757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2022-06-21T13:25:00Z</dcterms:created>
  <dcterms:modified xsi:type="dcterms:W3CDTF">2022-09-13T08:08:00Z</dcterms:modified>
</cp:coreProperties>
</file>